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C5" w:rsidRPr="00FE5B54" w:rsidRDefault="00A0189A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671C5" w:rsidRPr="00FE5B54" w:rsidRDefault="00C671C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FE5B54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5B54">
        <w:rPr>
          <w:rFonts w:ascii="Times New Roman" w:hAnsi="Times New Roman" w:cs="Times New Roman"/>
          <w:sz w:val="28"/>
          <w:szCs w:val="28"/>
        </w:rPr>
        <w:t>Приложение № 3</w:t>
      </w:r>
      <w:r w:rsidR="00AB349B">
        <w:rPr>
          <w:rFonts w:ascii="Times New Roman" w:hAnsi="Times New Roman" w:cs="Times New Roman"/>
          <w:sz w:val="28"/>
          <w:szCs w:val="28"/>
        </w:rPr>
        <w:t>–1</w:t>
      </w:r>
    </w:p>
    <w:p w:rsidR="00255B85" w:rsidRDefault="00255B8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907F5" w:rsidRDefault="00255B85" w:rsidP="00255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255B85" w:rsidRPr="003907F5" w:rsidRDefault="00255B85" w:rsidP="00255B8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>общественных территорий, нуждающихся в благоустройстве и по</w:t>
      </w:r>
      <w:r w:rsidR="002C5A42">
        <w:rPr>
          <w:rFonts w:ascii="Times New Roman" w:hAnsi="Times New Roman" w:cs="Times New Roman"/>
          <w:b/>
          <w:bCs/>
          <w:sz w:val="28"/>
          <w:szCs w:val="28"/>
        </w:rPr>
        <w:t xml:space="preserve">длежащих благоустройству </w:t>
      </w:r>
      <w:r w:rsidR="002C5A42">
        <w:rPr>
          <w:rFonts w:ascii="Times New Roman" w:hAnsi="Times New Roman" w:cs="Times New Roman"/>
          <w:b/>
          <w:bCs/>
          <w:sz w:val="28"/>
          <w:szCs w:val="28"/>
        </w:rPr>
        <w:br/>
        <w:t>в 2025</w:t>
      </w:r>
      <w:r w:rsidRPr="003907F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255B85" w:rsidRPr="00B645AF" w:rsidTr="00255B85">
        <w:trPr>
          <w:trHeight w:val="89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39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273895" w:rsidRPr="00B645AF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73895" w:rsidRPr="00B645AF" w:rsidRDefault="0027389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73895" w:rsidRPr="00B40735" w:rsidRDefault="00273895" w:rsidP="00255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95" w:rsidRPr="00B40735" w:rsidRDefault="00273895" w:rsidP="0027389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Арбаж, ул. Советская (от ул. Кооперативная до ул. Свободы (четная сторона)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139A">
              <w:rPr>
                <w:rFonts w:ascii="Times New Roman" w:hAnsi="Times New Roman" w:cs="Times New Roman"/>
                <w:sz w:val="24"/>
                <w:szCs w:val="24"/>
              </w:rPr>
              <w:t>от ул. Кооп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еративная в сторону ул. Зеленая</w:t>
            </w:r>
            <w:r w:rsidR="00761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протяженностью 67,5 метра</w:t>
            </w:r>
            <w:r w:rsidR="0076139A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сторона))</w:t>
            </w:r>
          </w:p>
        </w:tc>
      </w:tr>
      <w:tr w:rsidR="00D92CFA" w:rsidRPr="00B645AF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CFA" w:rsidRPr="00B645AF" w:rsidRDefault="00D92CF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CFA" w:rsidRPr="00273895" w:rsidRDefault="00D92CFA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FA" w:rsidRPr="00273895" w:rsidRDefault="00D92CFA" w:rsidP="0027389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Кировская обл.,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фанасьевский</w:t>
            </w: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C702E3">
              <w:rPr>
                <w:rFonts w:ascii="Times New Roman" w:hAnsi="Times New Roman" w:cs="Times New Roman"/>
                <w:sz w:val="24"/>
                <w:szCs w:val="24"/>
              </w:rPr>
              <w:t>Трушниковы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(от ул. </w:t>
            </w:r>
            <w:r w:rsidR="00C702E3">
              <w:rPr>
                <w:rFonts w:ascii="Times New Roman" w:hAnsi="Times New Roman" w:cs="Times New Roman"/>
                <w:sz w:val="24"/>
                <w:szCs w:val="24"/>
              </w:rPr>
              <w:t>Вятская</w:t>
            </w: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702E3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702E3">
              <w:rPr>
                <w:rFonts w:ascii="Times New Roman" w:hAnsi="Times New Roman" w:cs="Times New Roman"/>
                <w:sz w:val="24"/>
                <w:szCs w:val="24"/>
              </w:rPr>
              <w:t>Лазаневы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B645AF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D0ED3" w:rsidRDefault="002D0ED3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D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D0ED3" w:rsidRDefault="00255B85" w:rsidP="00B7430B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D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D0ED3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2D0ED3">
              <w:rPr>
                <w:rFonts w:ascii="Times New Roman" w:hAnsi="Times New Roman" w:cs="Times New Roman"/>
                <w:sz w:val="24"/>
                <w:szCs w:val="24"/>
              </w:rPr>
              <w:t xml:space="preserve"> р-н, г. </w:t>
            </w:r>
            <w:r w:rsidR="002D0ED3" w:rsidRPr="002D0ED3">
              <w:rPr>
                <w:rFonts w:ascii="Times New Roman" w:hAnsi="Times New Roman" w:cs="Times New Roman"/>
                <w:sz w:val="24"/>
                <w:szCs w:val="24"/>
              </w:rPr>
              <w:t>Белая Холуница, ул.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 (от перекрестка с 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Коммунаров</w:t>
            </w:r>
            <w:r w:rsidRPr="002D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D3" w:rsidRPr="002D0E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7430B">
              <w:rPr>
                <w:rFonts w:ascii="Times New Roman" w:hAnsi="Times New Roman" w:cs="Times New Roman"/>
                <w:sz w:val="24"/>
                <w:szCs w:val="24"/>
              </w:rPr>
              <w:t>перекрестка с автомобильной дорогой федерального значения</w:t>
            </w:r>
            <w:r w:rsidR="002D0ED3" w:rsidRPr="002D0ED3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 – Шарья –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0ED3" w:rsidRPr="002D0ED3">
              <w:rPr>
                <w:rFonts w:ascii="Times New Roman" w:hAnsi="Times New Roman" w:cs="Times New Roman"/>
                <w:sz w:val="24"/>
                <w:szCs w:val="24"/>
              </w:rPr>
              <w:t>Киров – Пермь</w:t>
            </w:r>
            <w:r w:rsidR="002D0ED3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 w:rsidR="002D0ED3" w:rsidRPr="002D0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516A" w:rsidRPr="00B645AF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516A" w:rsidRPr="00B645AF" w:rsidRDefault="00BF516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516A" w:rsidRPr="00D31B9A" w:rsidRDefault="00BF516A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6A" w:rsidRPr="00D31B9A" w:rsidRDefault="00BF516A" w:rsidP="00BF516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р-н, г. Белая Холуница, ул. Красноармейская (от д. 8 до д. 16, от д. 16 до </w:t>
            </w:r>
            <w:r w:rsidR="000F30AE" w:rsidRPr="00D31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  <w:r w:rsidR="000F30AE" w:rsidRPr="00D31B9A">
              <w:rPr>
                <w:rFonts w:ascii="Times New Roman" w:hAnsi="Times New Roman" w:cs="Times New Roman"/>
                <w:sz w:val="24"/>
                <w:szCs w:val="24"/>
              </w:rPr>
              <w:t>, от д. 3 до д. 1)</w:t>
            </w:r>
          </w:p>
        </w:tc>
      </w:tr>
      <w:tr w:rsidR="00C702E3" w:rsidRPr="00B645AF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B645AF" w:rsidRDefault="00C702E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D93F9A" w:rsidRDefault="00C702E3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9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E3" w:rsidRPr="00D93F9A" w:rsidRDefault="00C702E3" w:rsidP="00C702E3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F9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Богородский р-н, </w:t>
            </w:r>
            <w:proofErr w:type="spellStart"/>
            <w:r w:rsidRPr="00D93F9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93F9A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Богородское, ул. Коммуны (от д. 9 до ул. Советская)</w:t>
            </w:r>
          </w:p>
        </w:tc>
      </w:tr>
      <w:tr w:rsidR="00B503E8" w:rsidRPr="00B645AF" w:rsidTr="00255B85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503E8" w:rsidRPr="00B645AF" w:rsidRDefault="00B503E8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503E8" w:rsidRPr="00C702E3" w:rsidRDefault="00B503E8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E8" w:rsidRPr="00C702E3" w:rsidRDefault="00B503E8" w:rsidP="00C702E3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2E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Богородский р-н, </w:t>
            </w:r>
            <w:proofErr w:type="spellStart"/>
            <w:r w:rsidRPr="00C702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702E3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Богородское, ул.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ммуны, напротив д. 15</w:t>
            </w:r>
          </w:p>
        </w:tc>
      </w:tr>
      <w:tr w:rsidR="00255B85" w:rsidRPr="00B645AF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56720" w:rsidRDefault="00C702E3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9DE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  <w:r w:rsidR="00DE29DE" w:rsidRPr="00DE29DE">
              <w:rPr>
                <w:rFonts w:ascii="Times New Roman" w:hAnsi="Times New Roman" w:cs="Times New Roman"/>
                <w:sz w:val="24"/>
                <w:szCs w:val="24"/>
              </w:rPr>
              <w:t xml:space="preserve"> у здания почты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56720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9D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Верхнекамский р-н, г. </w:t>
            </w:r>
            <w:proofErr w:type="spellStart"/>
            <w:r w:rsidRPr="00DE29DE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 w:rsidR="00C702E3" w:rsidRPr="00DE29DE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  <w:r w:rsidR="00B56720" w:rsidRPr="00DE2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56720" w:rsidRPr="00DE2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0ED3" w:rsidRPr="00B645AF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0ED3" w:rsidRPr="00B645AF" w:rsidRDefault="002D0ED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0ED3" w:rsidRPr="002C5A42" w:rsidRDefault="003D40C9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D3" w:rsidRPr="002C5A42" w:rsidRDefault="002D0ED3" w:rsidP="003530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  <w:r w:rsidR="003D40C9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Верхошижемье,</w:t>
            </w:r>
            <w:r w:rsidR="003D40C9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мемориала «</w:t>
            </w:r>
            <w:proofErr w:type="spellStart"/>
            <w:r w:rsidR="003D40C9" w:rsidRPr="002C5A42">
              <w:rPr>
                <w:rFonts w:ascii="Times New Roman" w:hAnsi="Times New Roman" w:cs="Times New Roman"/>
                <w:sz w:val="24"/>
                <w:szCs w:val="24"/>
              </w:rPr>
              <w:t>Верхошижемцам</w:t>
            </w:r>
            <w:proofErr w:type="spellEnd"/>
            <w:r w:rsidR="003D40C9" w:rsidRPr="002C5A42">
              <w:rPr>
                <w:rFonts w:ascii="Times New Roman" w:hAnsi="Times New Roman" w:cs="Times New Roman"/>
                <w:sz w:val="24"/>
                <w:szCs w:val="24"/>
              </w:rPr>
              <w:t>, отдавшим жизнь за Родину»</w:t>
            </w:r>
          </w:p>
        </w:tc>
      </w:tr>
      <w:tr w:rsidR="00EF6702" w:rsidRPr="00B645AF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B645AF" w:rsidRDefault="00EF670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EF6702" w:rsidRDefault="00EF6702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702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02" w:rsidRPr="00EF6702" w:rsidRDefault="00EF6702" w:rsidP="002D0ED3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702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Даровской р-н, </w:t>
            </w:r>
            <w:proofErr w:type="spellStart"/>
            <w:r w:rsidR="00DD7B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F6702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Даровской, ул. Кооперативна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6702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F07437" w:rsidRPr="00B645AF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07437" w:rsidRPr="00B645AF" w:rsidRDefault="00F07437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07437" w:rsidRPr="00EF6702" w:rsidRDefault="00F07437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37" w:rsidRPr="00EF6702" w:rsidRDefault="00F07437" w:rsidP="002D0ED3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702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Даровской р-н, </w:t>
            </w:r>
            <w:proofErr w:type="spellStart"/>
            <w:r w:rsidR="00DD7B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F6702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Даровской, ул. Кооперативна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C702E3" w:rsidRPr="00B645AF" w:rsidTr="00255B85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B645AF" w:rsidRDefault="00C702E3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2C5A42" w:rsidRDefault="00C702E3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Центральная аллея поселкового сада имени 40-летия Октября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4A" w:rsidRPr="002C5A42" w:rsidRDefault="00803E0C" w:rsidP="0075244A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 xml:space="preserve">вская обл., </w:t>
            </w:r>
            <w:proofErr w:type="spellStart"/>
            <w:r w:rsidR="00DD7B1D">
              <w:rPr>
                <w:rFonts w:ascii="Times New Roman" w:hAnsi="Times New Roman" w:cs="Times New Roman"/>
                <w:sz w:val="24"/>
                <w:szCs w:val="24"/>
              </w:rPr>
              <w:t>Кикнурский</w:t>
            </w:r>
            <w:proofErr w:type="spellEnd"/>
            <w:r w:rsidR="00DD7B1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DD7B1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  <w:p w:rsidR="00C702E3" w:rsidRPr="002C5A42" w:rsidRDefault="00C702E3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B645AF" w:rsidTr="00255B85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426F8" w:rsidRDefault="00803E0C" w:rsidP="0039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F8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0426F8" w:rsidRDefault="00803E0C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F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0426F8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0426F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0426F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426F8">
              <w:rPr>
                <w:rFonts w:ascii="Times New Roman" w:hAnsi="Times New Roman" w:cs="Times New Roman"/>
                <w:sz w:val="24"/>
                <w:szCs w:val="24"/>
              </w:rPr>
              <w:t xml:space="preserve"> Лебяжье</w:t>
            </w:r>
            <w:r w:rsidR="00B36219" w:rsidRPr="000426F8">
              <w:rPr>
                <w:rFonts w:ascii="Times New Roman" w:hAnsi="Times New Roman" w:cs="Times New Roman"/>
                <w:sz w:val="24"/>
                <w:szCs w:val="24"/>
              </w:rPr>
              <w:t>, ул. Комсомольская (от ул. Коммуны до д. 22)</w:t>
            </w:r>
          </w:p>
        </w:tc>
      </w:tr>
      <w:tr w:rsidR="006A05BA" w:rsidRPr="00B645AF" w:rsidTr="00255B85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A05BA" w:rsidRPr="00B645AF" w:rsidRDefault="006A05B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A05BA" w:rsidRPr="002C5A42" w:rsidRDefault="006A05BA" w:rsidP="003907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5BA" w:rsidRPr="002C5A42" w:rsidRDefault="006A05BA" w:rsidP="003530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Лебяжье, </w:t>
            </w:r>
            <w:r w:rsidR="00474B52">
              <w:rPr>
                <w:rFonts w:ascii="Times New Roman" w:hAnsi="Times New Roman" w:cs="Times New Roman"/>
                <w:sz w:val="24"/>
                <w:szCs w:val="24"/>
              </w:rPr>
              <w:t>между д. 22 по ул. Комсомольская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41 </w:t>
            </w:r>
            <w:r w:rsidR="00474B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 Кооперативная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255B85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93F9A" w:rsidRDefault="00255B85" w:rsidP="009E6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F9A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="00351147" w:rsidRPr="00D93F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147" w:rsidRPr="00D9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93F9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D93F9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3F9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г. Сосновка, ул. Октябрьская (от ул. Комсомольская до д. 26) </w:t>
            </w:r>
          </w:p>
        </w:tc>
      </w:tr>
      <w:tr w:rsidR="003D40C9" w:rsidRPr="00B645AF" w:rsidTr="00255B85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B645AF" w:rsidRDefault="003D40C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Default="006670FA" w:rsidP="00353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6670FA" w:rsidRPr="006670FA" w:rsidRDefault="006670FA" w:rsidP="00353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9" w:rsidRDefault="003D40C9" w:rsidP="003530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г. Сосновка, ул. Комсомольская (от ул. Пролетарская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Октябрьская (четная сторона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30B7" w:rsidRPr="00B645AF" w:rsidRDefault="003530B7" w:rsidP="003530B7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C9" w:rsidRPr="00B645AF" w:rsidTr="00255B85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B645AF" w:rsidRDefault="003D40C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B645AF" w:rsidRDefault="003D40C9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Стадион (мемориальная зона),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9" w:rsidRPr="00B645AF" w:rsidRDefault="003D40C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Поляна, ул. Дружбы, д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  <w:r w:rsidR="00EF6702" w:rsidRPr="002C5A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B85" w:rsidRPr="00B645AF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50E8C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C50E8C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3907F5" w:rsidRPr="00C50E8C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1-</w:t>
            </w: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>я Советская (от ул. Кирова до ул. Воровского (четная сторона)</w:t>
            </w:r>
          </w:p>
        </w:tc>
      </w:tr>
      <w:tr w:rsidR="00EF6702" w:rsidRPr="00B645AF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B645AF" w:rsidRDefault="00EF670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C50E8C" w:rsidRDefault="00C50E8C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02" w:rsidRPr="00C50E8C" w:rsidRDefault="00EF6702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Карла</w:t>
            </w:r>
            <w:r w:rsidR="00C50E8C"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C50E8C" w:rsidRPr="00C50E8C">
              <w:rPr>
                <w:rFonts w:ascii="Times New Roman" w:hAnsi="Times New Roman" w:cs="Times New Roman"/>
                <w:sz w:val="24"/>
                <w:szCs w:val="24"/>
              </w:rPr>
              <w:t>д. 50 до ул. Вост</w:t>
            </w:r>
            <w:r w:rsidR="008471C6">
              <w:rPr>
                <w:rFonts w:ascii="Times New Roman" w:hAnsi="Times New Roman" w:cs="Times New Roman"/>
                <w:sz w:val="24"/>
                <w:szCs w:val="24"/>
              </w:rPr>
              <w:t>очная и от ул. Некрасова до д. 1</w:t>
            </w: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C50E8C" w:rsidRPr="00B645AF" w:rsidTr="00AE5CCA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B645AF" w:rsidRDefault="00C50E8C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7C0C" w:rsidRDefault="00C50E8C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  <w:r w:rsidR="00B503E8">
              <w:rPr>
                <w:rFonts w:ascii="Times New Roman" w:hAnsi="Times New Roman" w:cs="Times New Roman"/>
                <w:sz w:val="24"/>
                <w:szCs w:val="24"/>
              </w:rPr>
              <w:t xml:space="preserve"> на перекрестке </w:t>
            </w:r>
          </w:p>
          <w:p w:rsidR="00437C0C" w:rsidRDefault="00B503E8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– </w:t>
            </w:r>
          </w:p>
          <w:p w:rsidR="00C50E8C" w:rsidRPr="00C50E8C" w:rsidRDefault="00B503E8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Кильмезь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8C" w:rsidRPr="00C50E8C" w:rsidRDefault="00C50E8C" w:rsidP="00C50E8C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Кильмезь</w:t>
            </w:r>
            <w:r w:rsidR="00701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</w:t>
            </w:r>
            <w:r w:rsidR="00701161">
              <w:rPr>
                <w:rFonts w:ascii="Times New Roman" w:hAnsi="Times New Roman" w:cs="Times New Roman"/>
                <w:sz w:val="24"/>
                <w:szCs w:val="24"/>
              </w:rPr>
              <w:t>, земельный участок 82</w:t>
            </w:r>
          </w:p>
        </w:tc>
      </w:tr>
      <w:tr w:rsidR="00C50E8C" w:rsidRPr="00B645AF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B645AF" w:rsidRDefault="00C50E8C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Default="00C50E8C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8C" w:rsidRPr="00C50E8C" w:rsidRDefault="00C50E8C" w:rsidP="00C50E8C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20</w:t>
            </w:r>
          </w:p>
        </w:tc>
      </w:tr>
      <w:tr w:rsidR="00AE555D" w:rsidRPr="00B645AF" w:rsidTr="00255B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AE555D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2C5A42" w:rsidRDefault="00AE555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2C5A42" w:rsidRDefault="00AE555D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, ул. Почтовая (от пер. Почтовый до пер. Солнечный </w:t>
            </w:r>
            <w:r w:rsidRPr="00DD026C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B36219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307ABE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</w:t>
            </w:r>
            <w:r w:rsidR="00307ABE">
              <w:rPr>
                <w:rFonts w:ascii="Times New Roman" w:hAnsi="Times New Roman" w:cs="Times New Roman"/>
                <w:sz w:val="24"/>
                <w:szCs w:val="24"/>
              </w:rPr>
              <w:t>Боровицкая</w:t>
            </w:r>
          </w:p>
        </w:tc>
      </w:tr>
      <w:tr w:rsidR="00351147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51147" w:rsidRPr="00B645AF" w:rsidRDefault="00351147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51147" w:rsidRPr="006A24F9" w:rsidRDefault="006A24F9" w:rsidP="0039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(территория набережной),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47" w:rsidRPr="00BD37AE" w:rsidRDefault="006A24F9" w:rsidP="00307ABE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</w:t>
            </w:r>
            <w:r w:rsidRPr="00BD37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7AE" w:rsidRPr="00B645AF">
              <w:rPr>
                <w:rFonts w:ascii="Times New Roman" w:hAnsi="Times New Roman" w:cs="Times New Roman"/>
                <w:sz w:val="24"/>
                <w:szCs w:val="24"/>
              </w:rPr>
              <w:t>от д. 41 по ул. Рабочая до д. 123 по ул. Кирова</w:t>
            </w:r>
            <w:r w:rsidR="00BD3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E555D">
              <w:rPr>
                <w:rFonts w:ascii="Times New Roman" w:hAnsi="Times New Roman" w:cs="Times New Roman"/>
                <w:sz w:val="24"/>
                <w:szCs w:val="24"/>
              </w:rPr>
              <w:t>-н, г. Малмыж, ул. Чехова (от ул. Комсомольская до ул. Толстого (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AE555D" w:rsidRPr="00B645AF" w:rsidTr="002C5A42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AE555D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AE555D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памятнику В.И. Ленина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B645AF" w:rsidRDefault="00AE555D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55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AE555D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AE555D">
              <w:rPr>
                <w:rFonts w:ascii="Times New Roman" w:hAnsi="Times New Roman" w:cs="Times New Roman"/>
                <w:sz w:val="24"/>
                <w:szCs w:val="24"/>
              </w:rPr>
              <w:t xml:space="preserve"> р-н, г. Малмыж, ул.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71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9E61CB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Мурашинск</w:t>
            </w:r>
            <w:r w:rsidR="00307AB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307ABE">
              <w:rPr>
                <w:rFonts w:ascii="Times New Roman" w:hAnsi="Times New Roman" w:cs="Times New Roman"/>
                <w:sz w:val="24"/>
                <w:szCs w:val="24"/>
              </w:rPr>
              <w:t xml:space="preserve"> р-н, г. Мураши, ул. 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>Степана</w:t>
            </w:r>
            <w:r w:rsidR="0037716F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</w:t>
            </w:r>
            <w:r w:rsidR="004D23F8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  <w:r w:rsidR="0037716F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6F">
              <w:rPr>
                <w:rFonts w:ascii="Times New Roman" w:hAnsi="Times New Roman" w:cs="Times New Roman"/>
                <w:sz w:val="24"/>
                <w:szCs w:val="24"/>
              </w:rPr>
              <w:t xml:space="preserve">д. 28 до </w:t>
            </w:r>
            <w:r w:rsidR="009E6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716F"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  <w:r w:rsidR="004D2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716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7716F" w:rsidRPr="00B645AF" w:rsidRDefault="0037716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7716F" w:rsidRPr="00B645AF" w:rsidRDefault="0037716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6F" w:rsidRPr="00B645AF" w:rsidRDefault="0037716F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Мурашинск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6D2C1D">
              <w:rPr>
                <w:rFonts w:ascii="Times New Roman" w:hAnsi="Times New Roman" w:cs="Times New Roman"/>
                <w:sz w:val="24"/>
                <w:szCs w:val="24"/>
              </w:rPr>
              <w:t xml:space="preserve"> р-н, г. Мураши, ул. Карла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Маркса (четная сторона) (от ул. Горького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моста и ул. Степана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Халтурина)</w:t>
            </w:r>
          </w:p>
        </w:tc>
      </w:tr>
      <w:tr w:rsidR="00AE555D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AE555D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D31B9A" w:rsidRDefault="00AE555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D31B9A" w:rsidRDefault="00AE555D" w:rsidP="00AE555D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437C0C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</w:t>
            </w:r>
            <w:proofErr w:type="spellStart"/>
            <w:r w:rsidR="00437C0C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="00437C0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437C0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Нагорск, ул. Советская </w:t>
            </w:r>
          </w:p>
        </w:tc>
      </w:tr>
      <w:tr w:rsidR="00307ABE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07ABE" w:rsidRPr="00B645AF" w:rsidRDefault="00307ABE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95F73" w:rsidRDefault="004429F9" w:rsidP="001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5F73">
              <w:rPr>
                <w:rFonts w:ascii="Times New Roman" w:hAnsi="Times New Roman" w:cs="Times New Roman"/>
                <w:sz w:val="24"/>
                <w:szCs w:val="24"/>
              </w:rPr>
              <w:t>Аллея С</w:t>
            </w:r>
            <w:r w:rsidR="00307ABE" w:rsidRPr="002C5A42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7ABE" w:rsidRPr="002C5A42" w:rsidRDefault="00195F73" w:rsidP="001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BE" w:rsidRPr="002C5A42" w:rsidRDefault="00307ABE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 w:rsidR="00437C0C">
              <w:rPr>
                <w:rFonts w:ascii="Times New Roman" w:hAnsi="Times New Roman" w:cs="Times New Roman"/>
                <w:sz w:val="24"/>
                <w:szCs w:val="24"/>
              </w:rPr>
              <w:t xml:space="preserve">ая обл., </w:t>
            </w:r>
            <w:proofErr w:type="spellStart"/>
            <w:r w:rsidR="00437C0C">
              <w:rPr>
                <w:rFonts w:ascii="Times New Roman" w:hAnsi="Times New Roman" w:cs="Times New Roman"/>
                <w:sz w:val="24"/>
                <w:szCs w:val="24"/>
              </w:rPr>
              <w:t>Немский</w:t>
            </w:r>
            <w:proofErr w:type="spellEnd"/>
            <w:r w:rsidR="00437C0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437C0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Нема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Нолинск, ул. Лени</w:t>
            </w:r>
            <w:r w:rsidR="00F151D5">
              <w:rPr>
                <w:rFonts w:ascii="Times New Roman" w:hAnsi="Times New Roman" w:cs="Times New Roman"/>
                <w:sz w:val="24"/>
                <w:szCs w:val="24"/>
              </w:rPr>
              <w:t>на (от ул. Фрунзе до ул. Федосеева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F151D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B645AF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7736" w:rsidRDefault="009F13D6" w:rsidP="0003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36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</w:t>
            </w:r>
            <w:r w:rsidR="003E0D54" w:rsidRPr="000377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0D54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в </w:t>
            </w:r>
          </w:p>
          <w:p w:rsidR="00F151D5" w:rsidRPr="00B645AF" w:rsidRDefault="003E0D54" w:rsidP="00037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Аркуль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B645AF" w:rsidRDefault="00F151D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Аркуль, ул. Набережная 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31B9A" w:rsidRDefault="00255B85" w:rsidP="001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="00F151D5" w:rsidRPr="00D31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51D5" w:rsidRPr="00D31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D31B9A" w:rsidRDefault="00255B85" w:rsidP="009E61CB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(от ул. Свободы до ул. Кривцова), 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24F9" w:rsidRPr="00D31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A24F9"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этап: ул. </w:t>
            </w:r>
            <w:proofErr w:type="spellStart"/>
            <w:r w:rsidR="00552D0A" w:rsidRPr="00D31B9A">
              <w:rPr>
                <w:rFonts w:ascii="Times New Roman" w:hAnsi="Times New Roman" w:cs="Times New Roman"/>
                <w:sz w:val="24"/>
                <w:szCs w:val="24"/>
              </w:rPr>
              <w:t>Кок</w:t>
            </w:r>
            <w:r w:rsidR="006A24F9" w:rsidRPr="00D31B9A">
              <w:rPr>
                <w:rFonts w:ascii="Times New Roman" w:hAnsi="Times New Roman" w:cs="Times New Roman"/>
                <w:sz w:val="24"/>
                <w:szCs w:val="24"/>
              </w:rPr>
              <w:t>овихина</w:t>
            </w:r>
            <w:proofErr w:type="spellEnd"/>
            <w:r w:rsidR="006A24F9"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(от ул. </w:t>
            </w:r>
            <w:r w:rsidR="0059624C" w:rsidRPr="00D31B9A">
              <w:rPr>
                <w:rFonts w:ascii="Times New Roman" w:hAnsi="Times New Roman" w:cs="Times New Roman"/>
                <w:sz w:val="24"/>
                <w:szCs w:val="24"/>
              </w:rPr>
              <w:t>Труда до ул. Кривцова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1D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B645AF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Default="00F151D5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Скейт-парк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памп-трек в молодежном парке</w:t>
            </w:r>
          </w:p>
          <w:p w:rsidR="009E61CB" w:rsidRPr="00B645AF" w:rsidRDefault="009E61CB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B645AF" w:rsidRDefault="00F151D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</w:p>
        </w:tc>
      </w:tr>
      <w:tr w:rsidR="00F151D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B645AF" w:rsidRDefault="00F151D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Default="00F151D5" w:rsidP="0043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Дома Культуры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B645AF" w:rsidRDefault="00F151D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Восточный, ул. Азина, д.</w:t>
            </w:r>
            <w:r w:rsidR="0066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3A1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Default="00263A1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B645AF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Песковка</w:t>
            </w:r>
            <w:r w:rsidRPr="00263A1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</w:tr>
      <w:tr w:rsidR="004429F9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429F9" w:rsidRPr="00B645AF" w:rsidRDefault="004429F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429F9" w:rsidRPr="00B645AF" w:rsidRDefault="004429F9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F9" w:rsidRPr="00B645AF" w:rsidRDefault="004429F9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="00B672E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B672E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672EF">
              <w:rPr>
                <w:rFonts w:ascii="Times New Roman" w:hAnsi="Times New Roman" w:cs="Times New Roman"/>
                <w:sz w:val="24"/>
                <w:szCs w:val="24"/>
              </w:rPr>
              <w:t xml:space="preserve"> Опарино, ул. Первомайская (от ул. Октябрьская до </w:t>
            </w:r>
            <w:r w:rsidR="00B672EF">
              <w:rPr>
                <w:rFonts w:ascii="Times New Roman" w:hAnsi="Times New Roman" w:cs="Times New Roman"/>
                <w:sz w:val="24"/>
                <w:szCs w:val="24"/>
              </w:rPr>
              <w:br/>
              <w:t>ул. Железнодорожная (нечетная сторона)</w:t>
            </w:r>
          </w:p>
        </w:tc>
      </w:tr>
      <w:tr w:rsidR="00F750C0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750C0" w:rsidRPr="00B645AF" w:rsidRDefault="00F750C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750C0" w:rsidRDefault="00F750C0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C0" w:rsidRDefault="00F750C0" w:rsidP="00437C0C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Опарино, ул. Первомайска</w:t>
            </w:r>
            <w:r w:rsidR="00664C72">
              <w:rPr>
                <w:rFonts w:ascii="Times New Roman" w:hAnsi="Times New Roman" w:cs="Times New Roman"/>
                <w:sz w:val="24"/>
                <w:szCs w:val="24"/>
              </w:rPr>
              <w:t xml:space="preserve">я (от ул. Октябрьская до </w:t>
            </w:r>
            <w:r w:rsidR="00664C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16 (четная </w:t>
            </w:r>
            <w:proofErr w:type="spellStart"/>
            <w:r w:rsidR="00664C72">
              <w:rPr>
                <w:rFonts w:ascii="Times New Roman" w:hAnsi="Times New Roman" w:cs="Times New Roman"/>
                <w:sz w:val="24"/>
                <w:szCs w:val="24"/>
              </w:rPr>
              <w:t>строна</w:t>
            </w:r>
            <w:proofErr w:type="spellEnd"/>
            <w:r w:rsidR="00664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C63FDE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0B691A" w:rsidRDefault="00C63FDE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8D0E0D" w:rsidRDefault="00255B85" w:rsidP="00C63FDE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Кировская обл., </w:t>
            </w:r>
            <w:proofErr w:type="spellStart"/>
            <w:r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Оричевский</w:t>
            </w:r>
            <w:proofErr w:type="spellEnd"/>
            <w:r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spellStart"/>
            <w:r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Стрижи, вдоль</w:t>
            </w:r>
            <w:r w:rsidR="004165A9"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Кирова (от железнодорожного переезда до начала кругового движения</w:t>
            </w:r>
            <w:r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63A1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8D0E0D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Кировская обл</w:t>
            </w:r>
            <w:r w:rsidR="002C5A42"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2C5A42"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Оричевский</w:t>
            </w:r>
            <w:proofErr w:type="spellEnd"/>
            <w:r w:rsidR="002C5A42"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spellStart"/>
            <w:r w:rsidR="002C5A42"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2C5A42"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C5A42" w:rsidRPr="008D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Левинцы</w:t>
            </w:r>
            <w:proofErr w:type="spellEnd"/>
          </w:p>
        </w:tc>
      </w:tr>
      <w:tr w:rsidR="00263A1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Default="00263A1F" w:rsidP="00C63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памятника «Воин с венком»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B645AF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C5A42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  <w:proofErr w:type="spellStart"/>
            <w:r w:rsidR="002C5A42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>
              <w:rPr>
                <w:rFonts w:ascii="Times New Roman" w:hAnsi="Times New Roman" w:cs="Times New Roman"/>
                <w:sz w:val="24"/>
                <w:szCs w:val="24"/>
              </w:rPr>
              <w:t xml:space="preserve"> Мирный</w:t>
            </w:r>
          </w:p>
        </w:tc>
      </w:tr>
      <w:tr w:rsidR="00263A1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634A47" w:rsidRDefault="00263A1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47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634A47" w:rsidRDefault="00263A1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A4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634A47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634A4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34A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34A47">
              <w:rPr>
                <w:rFonts w:ascii="Times New Roman" w:hAnsi="Times New Roman" w:cs="Times New Roman"/>
                <w:sz w:val="24"/>
                <w:szCs w:val="24"/>
              </w:rPr>
              <w:t xml:space="preserve"> Оричи, у</w:t>
            </w:r>
            <w:r w:rsidR="00634A47" w:rsidRPr="00634A47">
              <w:rPr>
                <w:rFonts w:ascii="Times New Roman" w:hAnsi="Times New Roman" w:cs="Times New Roman"/>
                <w:sz w:val="24"/>
                <w:szCs w:val="24"/>
              </w:rPr>
              <w:t>л. 8 Марта (от ул. Западная до ул. Советская</w:t>
            </w:r>
            <w:r w:rsidR="00E93E0D" w:rsidRPr="00634A47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 w:rsidRPr="00634A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5C96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5C96" w:rsidRPr="00B645AF" w:rsidRDefault="00BF5C96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5C96" w:rsidRPr="00634A47" w:rsidRDefault="00BF5C96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47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96" w:rsidRPr="00634A47" w:rsidRDefault="00BF5C96" w:rsidP="00BF5C96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A47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634A47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634A4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34A4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34A47">
              <w:rPr>
                <w:rFonts w:ascii="Times New Roman" w:hAnsi="Times New Roman" w:cs="Times New Roman"/>
                <w:sz w:val="24"/>
                <w:szCs w:val="24"/>
              </w:rPr>
              <w:t xml:space="preserve"> Оричи, пешеходная дорожка в парке за Домом культуры</w:t>
            </w:r>
          </w:p>
        </w:tc>
      </w:tr>
      <w:tr w:rsidR="00B672E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45AF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45AF" w:rsidRDefault="00B672EF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B645AF" w:rsidRDefault="00B672E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Пижанка,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="00E93E0D">
              <w:rPr>
                <w:rFonts w:ascii="Times New Roman" w:hAnsi="Times New Roman" w:cs="Times New Roman"/>
                <w:sz w:val="24"/>
                <w:szCs w:val="24"/>
              </w:rPr>
              <w:t>, в районе спортивного комплекса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4165A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5A42">
              <w:rPr>
                <w:rFonts w:ascii="Times New Roman" w:hAnsi="Times New Roman" w:cs="Times New Roman"/>
                <w:sz w:val="24"/>
                <w:szCs w:val="24"/>
              </w:rPr>
              <w:t>досиновский</w:t>
            </w:r>
            <w:proofErr w:type="spellEnd"/>
            <w:r w:rsid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</w:p>
        </w:tc>
      </w:tr>
      <w:tr w:rsidR="004165A9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165A9" w:rsidRPr="00B645AF" w:rsidRDefault="004165A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165A9" w:rsidRDefault="004165A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A9" w:rsidRPr="00B645AF" w:rsidRDefault="004165A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, ул.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Съезда Советов</w:t>
            </w:r>
          </w:p>
        </w:tc>
      </w:tr>
      <w:tr w:rsidR="00C05A0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B645AF" w:rsidRDefault="00C05A0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Default="00C05A0F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0F" w:rsidRPr="00B645AF" w:rsidRDefault="00C05A0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Подосиновец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Воинской славы,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F2E79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Советский р-н, г. Советск, ул. Первомайская, д. 147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набережная, </w:t>
            </w:r>
            <w:r w:rsidRPr="003E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72EF" w:rsidRPr="003E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</w:p>
        </w:tc>
      </w:tr>
      <w:tr w:rsidR="00B672E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45AF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2C5A42" w:rsidRDefault="00B672EF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Парк воинской доблести и славы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2C5A42" w:rsidRDefault="00B672E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</w:p>
        </w:tc>
      </w:tr>
      <w:tr w:rsidR="00C05A0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B645AF" w:rsidRDefault="00C05A0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2C5A42" w:rsidRDefault="002111C2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0F" w:rsidRPr="002C5A42" w:rsidRDefault="00C05A0F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Слободской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ул. Ленина (от д. 2 до д. 8б (четная сторона)</w:t>
            </w:r>
          </w:p>
        </w:tc>
      </w:tr>
      <w:tr w:rsidR="00387604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87604" w:rsidRPr="00B645AF" w:rsidRDefault="00387604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87604" w:rsidRPr="002C5A42" w:rsidRDefault="00605FD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04" w:rsidRPr="002C5A42" w:rsidRDefault="00387604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Слободской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Вахруши, ул. Ленина (от д. 1 до ул. Первомайская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7F2E79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B645AF" w:rsidRDefault="007F2E7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2C5A42" w:rsidRDefault="007F2E7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у пруда в новом центре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9" w:rsidRPr="002C5A42" w:rsidRDefault="007F2E7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Сунский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</w:p>
        </w:tc>
      </w:tr>
      <w:tr w:rsidR="007F2E79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B645AF" w:rsidRDefault="007F2E7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Default="007F2E7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E79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9" w:rsidRDefault="007F2E79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E79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7F2E79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7F2E7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7F2E7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F2E79">
              <w:rPr>
                <w:rFonts w:ascii="Times New Roman" w:hAnsi="Times New Roman" w:cs="Times New Roman"/>
                <w:sz w:val="24"/>
                <w:szCs w:val="24"/>
              </w:rPr>
              <w:t xml:space="preserve"> Тужа, ул. Свободы</w:t>
            </w:r>
          </w:p>
        </w:tc>
      </w:tr>
      <w:tr w:rsidR="00B672EF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45AF" w:rsidRDefault="00B672EF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72EF" w:rsidRDefault="00B672EF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B672EF" w:rsidRDefault="00B672EF" w:rsidP="00C63FDE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 (от ул. Кирова</w:t>
            </w:r>
            <w:r w:rsidR="002D0ED3">
              <w:rPr>
                <w:rFonts w:ascii="Times New Roman" w:hAnsi="Times New Roman" w:cs="Times New Roman"/>
                <w:sz w:val="24"/>
                <w:szCs w:val="24"/>
              </w:rPr>
              <w:t xml:space="preserve"> до территории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D43B09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 w:rsidR="008B46D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8B46D8">
              <w:rPr>
                <w:rFonts w:ascii="Times New Roman" w:hAnsi="Times New Roman" w:cs="Times New Roman"/>
                <w:sz w:val="24"/>
                <w:szCs w:val="24"/>
              </w:rPr>
              <w:t xml:space="preserve"> р-н, г. Уржум, ул. Ё</w:t>
            </w:r>
            <w:r w:rsidR="00F00A9D">
              <w:rPr>
                <w:rFonts w:ascii="Times New Roman" w:hAnsi="Times New Roman" w:cs="Times New Roman"/>
                <w:sz w:val="24"/>
                <w:szCs w:val="24"/>
              </w:rPr>
              <w:t xml:space="preserve">лкина (от ул. Белинского до ул. </w:t>
            </w:r>
            <w:proofErr w:type="spellStart"/>
            <w:r w:rsidR="00F00A9D">
              <w:rPr>
                <w:rFonts w:ascii="Times New Roman" w:hAnsi="Times New Roman" w:cs="Times New Roman"/>
                <w:sz w:val="24"/>
                <w:szCs w:val="24"/>
              </w:rPr>
              <w:t>Дрелевского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B7D7B" w:rsidRDefault="00F00A9D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D7B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DB7D7B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B7D7B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00A9D"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-н, г. Уржум, ул. </w:t>
            </w:r>
            <w:proofErr w:type="spellStart"/>
            <w:r w:rsidR="00F00A9D" w:rsidRPr="00DB7D7B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="00927D12"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 (от д. 20 до ул. Гоголя</w:t>
            </w:r>
            <w:r w:rsidR="00F00A9D"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D0ED3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911C1" w:rsidRDefault="002D0ED3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C63FDE">
              <w:rPr>
                <w:rFonts w:ascii="Times New Roman" w:hAnsi="Times New Roman" w:cs="Times New Roman"/>
                <w:sz w:val="24"/>
                <w:szCs w:val="24"/>
              </w:rPr>
              <w:t xml:space="preserve">овская обл., </w:t>
            </w:r>
            <w:proofErr w:type="spellStart"/>
            <w:r w:rsidR="00C63FDE">
              <w:rPr>
                <w:rFonts w:ascii="Times New Roman" w:hAnsi="Times New Roman" w:cs="Times New Roman"/>
                <w:sz w:val="24"/>
                <w:szCs w:val="24"/>
              </w:rPr>
              <w:t>Фаленский</w:t>
            </w:r>
            <w:proofErr w:type="spellEnd"/>
            <w:r w:rsidR="00C63FD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C63FD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1F4">
              <w:rPr>
                <w:rFonts w:ascii="Times New Roman" w:hAnsi="Times New Roman" w:cs="Times New Roman"/>
                <w:sz w:val="24"/>
                <w:szCs w:val="24"/>
              </w:rPr>
              <w:t>Фаленки</w:t>
            </w:r>
            <w:proofErr w:type="spellEnd"/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B36"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7B36" w:rsidRPr="001341F4">
              <w:rPr>
                <w:rFonts w:ascii="Times New Roman" w:hAnsi="Times New Roman" w:cs="Times New Roman"/>
                <w:sz w:val="24"/>
                <w:szCs w:val="24"/>
              </w:rPr>
              <w:t>Коммуны</w:t>
            </w:r>
            <w:r w:rsidR="00FA6117" w:rsidRPr="00134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7B36"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 д. 4 до</w:t>
            </w: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</w:t>
            </w:r>
            <w:r w:rsidR="00FA6117" w:rsidRPr="00134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117" w:rsidRPr="001341F4">
              <w:rPr>
                <w:rFonts w:ascii="Times New Roman" w:hAnsi="Times New Roman" w:cs="Times New Roman"/>
                <w:sz w:val="24"/>
                <w:szCs w:val="24"/>
              </w:rPr>
              <w:t>д. 69</w:t>
            </w:r>
            <w:r w:rsidR="00287B36" w:rsidRPr="001341F4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165A9" w:rsidRDefault="004165A9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A9" w:rsidRPr="00EB0825" w:rsidRDefault="00255B85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>Кировская обл., Орловски</w:t>
            </w:r>
            <w:r w:rsidR="004165A9">
              <w:rPr>
                <w:rFonts w:ascii="Times New Roman" w:hAnsi="Times New Roman" w:cs="Times New Roman"/>
                <w:sz w:val="24"/>
                <w:szCs w:val="24"/>
              </w:rPr>
              <w:t xml:space="preserve">й р-н, г. Орлов, ул. Василия </w:t>
            </w:r>
            <w:proofErr w:type="spellStart"/>
            <w:r w:rsidR="004165A9">
              <w:rPr>
                <w:rFonts w:ascii="Times New Roman" w:hAnsi="Times New Roman" w:cs="Times New Roman"/>
                <w:sz w:val="24"/>
                <w:szCs w:val="24"/>
              </w:rPr>
              <w:t>Сокованова</w:t>
            </w:r>
            <w:proofErr w:type="spellEnd"/>
            <w:r w:rsidR="004165A9">
              <w:rPr>
                <w:rFonts w:ascii="Times New Roman" w:hAnsi="Times New Roman" w:cs="Times New Roman"/>
                <w:sz w:val="24"/>
                <w:szCs w:val="24"/>
              </w:rPr>
              <w:t xml:space="preserve"> (от ул. Ленина до ул. Орловская</w:t>
            </w:r>
            <w:r w:rsidR="00BF15B0">
              <w:rPr>
                <w:rFonts w:ascii="Times New Roman" w:hAnsi="Times New Roman" w:cs="Times New Roman"/>
                <w:sz w:val="24"/>
                <w:szCs w:val="24"/>
              </w:rPr>
              <w:t xml:space="preserve"> (четная и нечетная стороны</w:t>
            </w:r>
            <w:r w:rsidR="004165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688B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B688B" w:rsidRPr="00B645AF" w:rsidRDefault="007B688B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B688B" w:rsidRDefault="007B688B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B" w:rsidRPr="00EB0825" w:rsidRDefault="007B688B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>Кировская обл., Орловски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р-н, г. Орлов, ул. Ленина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 xml:space="preserve"> (от ул. Степана</w:t>
            </w:r>
            <w:r w:rsidR="004940A0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до ул. Октябрьская</w:t>
            </w:r>
            <w:r w:rsidR="00963C49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688B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B688B" w:rsidRPr="00B645AF" w:rsidRDefault="007B688B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B688B" w:rsidRDefault="004940A0" w:rsidP="004D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у Церкви Рождества Пресвятой Богородицы г. Орлова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B" w:rsidRPr="00EB0825" w:rsidRDefault="00963C49" w:rsidP="004D2FA0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>Кировская обл., Орловски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р-н, г. Орлов, ул. Октябрьская, д. 52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F00A9D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C63FDE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Шабалински</w:t>
            </w:r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 ул. Профе</w:t>
            </w:r>
            <w:r w:rsidR="00490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>сиональная (о</w:t>
            </w:r>
            <w:r w:rsidR="00C63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ул. Фрунзе до ул. Ленина (четная сторона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1F97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D1F97" w:rsidRPr="00B645AF" w:rsidRDefault="00DD1F97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D1F97" w:rsidRPr="00D31B9A" w:rsidRDefault="00DD1F97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97" w:rsidRPr="00D31B9A" w:rsidRDefault="00550DE5" w:rsidP="00522FA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9E61CB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 ул. Герцена, ул. Молодой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Гвардии, пер. Красноармейский, </w:t>
            </w:r>
            <w:r w:rsidR="00490839" w:rsidRPr="00D31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2B72">
              <w:rPr>
                <w:rFonts w:ascii="Times New Roman" w:hAnsi="Times New Roman" w:cs="Times New Roman"/>
                <w:sz w:val="24"/>
                <w:szCs w:val="24"/>
              </w:rPr>
              <w:t>ул. Ленина (от ж/д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переезда до дер. Полянская)</w:t>
            </w:r>
          </w:p>
        </w:tc>
      </w:tr>
      <w:tr w:rsidR="00DD1F97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D1F97" w:rsidRPr="00B645AF" w:rsidRDefault="00DD1F97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0DE5" w:rsidRPr="002C5A42" w:rsidRDefault="00550DE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Парковая зона – сквер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97" w:rsidRPr="00490839" w:rsidRDefault="00550DE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Шабалинский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</w:t>
            </w:r>
            <w:r w:rsidR="004908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Ленина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B7D7B" w:rsidRDefault="0076684E" w:rsidP="0052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D7B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 между многоквартирными домами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DB7D7B" w:rsidRDefault="00255B85" w:rsidP="00522FAA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B7D7B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B7D7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Мурыгино,</w:t>
            </w:r>
            <w:r w:rsidR="00AA412A" w:rsidRPr="00DB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84E" w:rsidRPr="00DB7D7B">
              <w:rPr>
                <w:rFonts w:ascii="Times New Roman" w:hAnsi="Times New Roman" w:cs="Times New Roman"/>
                <w:sz w:val="24"/>
                <w:szCs w:val="24"/>
              </w:rPr>
              <w:t>между ул. Молодая Гвардия, д. 1, ул. Молодая Гвардия, д. 3а, ул. Комсомольская, д. 4</w:t>
            </w:r>
          </w:p>
        </w:tc>
      </w:tr>
      <w:tr w:rsidR="00A07C29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07C29" w:rsidRPr="00B645AF" w:rsidRDefault="00A07C29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07C29" w:rsidRPr="002C5A42" w:rsidRDefault="00C01EA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29" w:rsidRPr="002C5A42" w:rsidRDefault="00C01EA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Юрья, ул. Железнодорожная, в районе бывшей автостанции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31B9A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FE7280"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280" w:rsidRPr="00D31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E7280"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D31B9A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Яра</w:t>
            </w:r>
            <w:r w:rsidR="00A07C29" w:rsidRPr="00D31B9A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A07C29"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Кирова (от д. 1 до д. 35</w:t>
            </w: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4B52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74B52" w:rsidRPr="00B645AF" w:rsidRDefault="00474B5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74B52" w:rsidRPr="00D31B9A" w:rsidRDefault="00474B52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52" w:rsidRPr="00D31B9A" w:rsidRDefault="00474B52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D31B9A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Свободы (от д. 9 до д. 19)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им. Г.С. Шпагина,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13190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Гагарина, д. 28</w:t>
            </w:r>
            <w:r w:rsidR="00897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814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97814" w:rsidRPr="00B645AF" w:rsidRDefault="00897814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97814" w:rsidRPr="00897814" w:rsidRDefault="00897814" w:rsidP="0068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81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Победы, </w:t>
            </w:r>
            <w:r w:rsidRPr="008978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14" w:rsidRPr="00FA3158" w:rsidRDefault="005E4DF3" w:rsidP="00266A0B">
            <w:r w:rsidRPr="00BD3BEF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Кирова, д. 1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72447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</w:t>
            </w:r>
            <w:r w:rsidR="00965515">
              <w:rPr>
                <w:rFonts w:ascii="Times New Roman" w:hAnsi="Times New Roman" w:cs="Times New Roman"/>
                <w:sz w:val="24"/>
                <w:szCs w:val="24"/>
              </w:rPr>
              <w:t>ирово-Чепецк, просп. Мира (</w:t>
            </w:r>
            <w:r w:rsidR="00104598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965515">
              <w:rPr>
                <w:rFonts w:ascii="Times New Roman" w:hAnsi="Times New Roman" w:cs="Times New Roman"/>
                <w:sz w:val="24"/>
                <w:szCs w:val="24"/>
              </w:rPr>
              <w:t>от ул. Луначарского до магазина «Светофор»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B645AF" w:rsidTr="006D2C1D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13190" w:rsidRDefault="00D13190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 w:rsidR="002D2545">
              <w:rPr>
                <w:rFonts w:ascii="Times New Roman" w:hAnsi="Times New Roman" w:cs="Times New Roman"/>
                <w:sz w:val="24"/>
                <w:szCs w:val="24"/>
              </w:rPr>
              <w:t xml:space="preserve"> у узла связи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6D2C1D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190">
              <w:rPr>
                <w:rFonts w:ascii="Times New Roman" w:hAnsi="Times New Roman" w:cs="Times New Roman"/>
                <w:sz w:val="24"/>
                <w:szCs w:val="24"/>
              </w:rPr>
              <w:t>р-н, г. Котельнич, ул. К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r w:rsidR="00D13190">
              <w:rPr>
                <w:rFonts w:ascii="Times New Roman" w:hAnsi="Times New Roman" w:cs="Times New Roman"/>
                <w:sz w:val="24"/>
                <w:szCs w:val="24"/>
              </w:rPr>
              <w:t xml:space="preserve"> Маркса, д. 7</w:t>
            </w:r>
          </w:p>
        </w:tc>
      </w:tr>
      <w:tr w:rsidR="00255B85" w:rsidRPr="00B645AF" w:rsidTr="006D2C1D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D13190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D13190">
              <w:rPr>
                <w:rFonts w:ascii="Times New Roman" w:hAnsi="Times New Roman" w:cs="Times New Roman"/>
                <w:sz w:val="24"/>
                <w:szCs w:val="24"/>
              </w:rPr>
              <w:t>, г. Котельнич, ул. Труда, д. 3</w:t>
            </w:r>
            <w:r w:rsidR="00A90B96">
              <w:rPr>
                <w:rFonts w:ascii="Times New Roman" w:hAnsi="Times New Roman" w:cs="Times New Roman"/>
                <w:sz w:val="24"/>
                <w:szCs w:val="24"/>
              </w:rPr>
              <w:t xml:space="preserve"> (вдоль открытого акционерного общества «Янтарь»)</w:t>
            </w:r>
          </w:p>
        </w:tc>
      </w:tr>
      <w:tr w:rsidR="00D31B9A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31B9A" w:rsidRPr="00B645AF" w:rsidRDefault="00D31B9A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31B9A" w:rsidRDefault="00D31B9A" w:rsidP="007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у памятника погибшим воинам во время ВОВ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9A" w:rsidRPr="00B645AF" w:rsidRDefault="00D31B9A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Котельнич, ул. Советская, д. 80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965515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</w:t>
            </w:r>
            <w:r w:rsidR="00965515">
              <w:rPr>
                <w:rFonts w:ascii="Times New Roman" w:hAnsi="Times New Roman" w:cs="Times New Roman"/>
                <w:sz w:val="24"/>
                <w:szCs w:val="24"/>
              </w:rPr>
              <w:t xml:space="preserve">й р-н, г. Слободской, ул. Кедровая (от ул. </w:t>
            </w:r>
            <w:proofErr w:type="spellStart"/>
            <w:r w:rsidR="00965515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965515">
              <w:rPr>
                <w:rFonts w:ascii="Times New Roman" w:hAnsi="Times New Roman" w:cs="Times New Roman"/>
                <w:sz w:val="24"/>
                <w:szCs w:val="24"/>
              </w:rPr>
              <w:t xml:space="preserve"> до ул. Вокзальная (нечетная сторона)</w:t>
            </w:r>
          </w:p>
        </w:tc>
      </w:tr>
      <w:tr w:rsidR="00255B85" w:rsidRPr="00B645AF" w:rsidTr="006D2C1D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96551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</w:t>
            </w:r>
            <w:r w:rsidR="00965515">
              <w:rPr>
                <w:rFonts w:ascii="Times New Roman" w:hAnsi="Times New Roman" w:cs="Times New Roman"/>
                <w:sz w:val="24"/>
                <w:szCs w:val="24"/>
              </w:rPr>
              <w:t>н, г. Слободской, просп. Гагарина (от д. 1 до д. 21 (нечетная сторона)</w:t>
            </w:r>
          </w:p>
        </w:tc>
      </w:tr>
      <w:tr w:rsidR="00C23E54" w:rsidRPr="00B645AF" w:rsidTr="006D2C1D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23E54" w:rsidRPr="00B645AF" w:rsidRDefault="00C23E54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23E54" w:rsidRDefault="00E978FE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E54" w:rsidRPr="00B645AF" w:rsidRDefault="00E978FE" w:rsidP="006D2C1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р-н, г. Слободской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 xml:space="preserve">, ул. Рождественская (от ул. Карла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Маркса до ул. Свободы (нечетная сторона)</w:t>
            </w:r>
          </w:p>
        </w:tc>
      </w:tr>
      <w:tr w:rsidR="00E978FE" w:rsidRPr="00B645AF" w:rsidTr="006D2C1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978FE" w:rsidRPr="00B645AF" w:rsidRDefault="00E978FE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978FE" w:rsidRDefault="00E978FE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E" w:rsidRPr="00B645AF" w:rsidRDefault="00E978FE" w:rsidP="006D2C1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р-н, г. Слободской, ул. Кр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>асноармейская (от ул. 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ул. С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>тепана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(четная сторона)</w:t>
            </w:r>
          </w:p>
        </w:tc>
      </w:tr>
      <w:tr w:rsidR="00E978FE" w:rsidRPr="00B645AF" w:rsidTr="006D2C1D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978FE" w:rsidRPr="00B645AF" w:rsidRDefault="00E978FE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978FE" w:rsidRDefault="006E0907" w:rsidP="006D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474B52">
              <w:rPr>
                <w:rFonts w:ascii="Times New Roman" w:hAnsi="Times New Roman" w:cs="Times New Roman"/>
                <w:sz w:val="24"/>
                <w:szCs w:val="24"/>
              </w:rPr>
              <w:t xml:space="preserve"> и лестничный марш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E" w:rsidRPr="00B645AF" w:rsidRDefault="00892D74" w:rsidP="006D2C1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A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Слободской р-н, г. Слободской, ул. Рождественская (от ул. Грина до ул. </w:t>
            </w:r>
            <w:proofErr w:type="gramStart"/>
            <w:r w:rsidRPr="00251AAE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251AAE">
              <w:rPr>
                <w:rFonts w:ascii="Times New Roman" w:hAnsi="Times New Roman" w:cs="Times New Roman"/>
                <w:sz w:val="24"/>
                <w:szCs w:val="24"/>
              </w:rPr>
              <w:t xml:space="preserve"> Пушкина (четная сторона), лестничный марш на перекрестк</w:t>
            </w:r>
            <w:r w:rsidR="006D2C1D">
              <w:rPr>
                <w:rFonts w:ascii="Times New Roman" w:hAnsi="Times New Roman" w:cs="Times New Roman"/>
                <w:sz w:val="24"/>
                <w:szCs w:val="24"/>
              </w:rPr>
              <w:t>е ул. Грина и ул. Рождественская</w:t>
            </w:r>
            <w:r w:rsidRPr="00251AAE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B645AF" w:rsidTr="00255B85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C5A42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С.М. Кирова, </w:t>
            </w:r>
            <w:r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4D585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Горького, ул. Азина, ул. </w:t>
            </w:r>
            <w:r w:rsidR="004D5858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Красноармейская, </w:t>
            </w:r>
            <w:r w:rsidR="009E61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3B09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4D5858" w:rsidRPr="002C5A4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  <w:tr w:rsidR="00255B85" w:rsidRPr="00B645AF" w:rsidTr="00255B85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Маршала Конева,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Воровского</w:t>
            </w:r>
          </w:p>
        </w:tc>
      </w:tr>
      <w:tr w:rsidR="00255B85" w:rsidRPr="00B645AF" w:rsidTr="00255B85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F2DBE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F2DBE" w:rsidRDefault="00255B85" w:rsidP="004D5858">
            <w:pPr>
              <w:tabs>
                <w:tab w:val="center" w:pos="1284"/>
                <w:tab w:val="left" w:pos="1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общего пользования в районе </w:t>
            </w:r>
            <w:r w:rsidRPr="00AF2D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5 по ул. Риммы Юровской, </w:t>
            </w:r>
            <w:r w:rsidRPr="00AF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F2DBE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Риммы Юровской, в районе д. 5</w:t>
            </w:r>
          </w:p>
          <w:p w:rsidR="00255B85" w:rsidRPr="00AF2DBE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F2DBE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F2DBE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Аллея, </w:t>
            </w:r>
            <w:r w:rsidRPr="00AF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F2DBE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 (от д. 164/4 до д. 188/4)</w:t>
            </w:r>
          </w:p>
        </w:tc>
      </w:tr>
      <w:tr w:rsidR="00255B85" w:rsidRPr="00B645AF" w:rsidTr="00255B85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3E1104" w:rsidP="004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 с территорией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A81F41">
              <w:rPr>
                <w:rFonts w:ascii="Times New Roman" w:hAnsi="Times New Roman" w:cs="Times New Roman"/>
                <w:sz w:val="24"/>
                <w:szCs w:val="24"/>
              </w:rPr>
              <w:t xml:space="preserve">го пользования в районе </w:t>
            </w:r>
            <w:r w:rsidR="00A81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35 – 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t>д. 37 по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Солнечная,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1104" w:rsidRDefault="00255B85" w:rsidP="00572A5D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Солнечная, ул. Риммы Юровской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104" w:rsidRPr="003E11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t>пешеходная зона), ул. Солнечная</w:t>
            </w:r>
            <w:r w:rsidR="0027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="00A81F41">
              <w:rPr>
                <w:rFonts w:ascii="Times New Roman" w:hAnsi="Times New Roman" w:cs="Times New Roman"/>
                <w:sz w:val="24"/>
                <w:szCs w:val="24"/>
              </w:rPr>
              <w:t xml:space="preserve">35 – 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t>д. 37 (территория общего пользования)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-н Радужный, ул. Заводская, в районе д. 1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Нововятского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есоперерабатывающего комбината,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Северная Набережная 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714E2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A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  <w:r w:rsidRPr="00251AAE">
              <w:rPr>
                <w:rFonts w:ascii="Times New Roman" w:hAnsi="Times New Roman" w:cs="Times New Roman"/>
                <w:sz w:val="24"/>
                <w:szCs w:val="24"/>
              </w:rPr>
              <w:br/>
              <w:t>г. Кирова со скверами и прилегающей территорией</w:t>
            </w:r>
            <w:r w:rsidR="005714E2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памятника </w:t>
            </w:r>
          </w:p>
          <w:p w:rsidR="00255B85" w:rsidRPr="00B645AF" w:rsidRDefault="005714E2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Ленину)</w:t>
            </w:r>
            <w:r w:rsidR="00255B85" w:rsidRPr="00251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5B85" w:rsidRPr="00251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55B85" w:rsidRPr="00251AA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4D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Ю.А.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4D5858">
            <w:pPr>
              <w:tabs>
                <w:tab w:val="right" w:pos="38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Урицкого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 лыжной трассой и тропой здоровья в районе Домостроительного комбината, </w:t>
            </w:r>
            <w:r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255B85">
            <w:pPr>
              <w:tabs>
                <w:tab w:val="right" w:pos="3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Первомайский р-н, ул. П</w:t>
            </w:r>
            <w:r w:rsidR="00572A5D">
              <w:rPr>
                <w:rFonts w:ascii="Times New Roman" w:hAnsi="Times New Roman" w:cs="Times New Roman"/>
                <w:sz w:val="24"/>
                <w:szCs w:val="24"/>
              </w:rPr>
              <w:t>авла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Корчагина, д. 223/2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Парк «Александровский сад» с ул. Набережная Грина, </w:t>
            </w:r>
            <w:r w:rsidR="00682E4D"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C5A42"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035848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B85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55B85" w:rsidP="00B9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255B85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F52BD0" w:rsidRPr="00B645AF" w:rsidTr="00572A5D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B645AF" w:rsidRDefault="00F52BD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2C5A42" w:rsidRDefault="00F52BD0" w:rsidP="005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Овраг</w:t>
            </w:r>
            <w:r w:rsidR="005714E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территории, ограниченной улиц</w:t>
            </w:r>
            <w:r w:rsidR="00572A5D">
              <w:rPr>
                <w:rFonts w:ascii="Times New Roman" w:hAnsi="Times New Roman" w:cs="Times New Roman"/>
                <w:sz w:val="24"/>
                <w:szCs w:val="24"/>
              </w:rPr>
              <w:t>ами Ленина, Горбачева, Казанская</w:t>
            </w:r>
            <w:r w:rsidR="005714E2">
              <w:rPr>
                <w:rFonts w:ascii="Times New Roman" w:hAnsi="Times New Roman" w:cs="Times New Roman"/>
                <w:sz w:val="24"/>
                <w:szCs w:val="24"/>
              </w:rPr>
              <w:t>, Герцена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4E2">
              <w:rPr>
                <w:rFonts w:ascii="Times New Roman" w:hAnsi="Times New Roman" w:cs="Times New Roman"/>
                <w:sz w:val="24"/>
                <w:szCs w:val="24"/>
              </w:rPr>
              <w:t xml:space="preserve">(овраг 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«Засора»</w:t>
            </w:r>
            <w:r w:rsidR="00571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912A96" w:rsidRDefault="00F52BD0" w:rsidP="00912A96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ул. Ленина, ул. Горбачева, ул. К</w:t>
            </w:r>
            <w:r w:rsidR="00D87D76">
              <w:rPr>
                <w:rFonts w:ascii="Times New Roman" w:hAnsi="Times New Roman" w:cs="Times New Roman"/>
                <w:sz w:val="24"/>
                <w:szCs w:val="24"/>
              </w:rPr>
              <w:t>азанская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Герцена</w:t>
            </w:r>
          </w:p>
        </w:tc>
      </w:tr>
      <w:tr w:rsidR="00F52BD0" w:rsidRPr="00B645AF" w:rsidTr="00572A5D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B645AF" w:rsidRDefault="00F52BD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2C5A42" w:rsidRDefault="00D87D76" w:rsidP="005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Озелененная территория «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Филейский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435F4E" w:rsidRDefault="00D87D76" w:rsidP="00572A5D">
            <w:pPr>
              <w:tabs>
                <w:tab w:val="right" w:pos="38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границах многоконтурного земельного участка с кадастровым номером 43:40:000000:1794</w:t>
            </w:r>
            <w:r w:rsidR="00BB3AF1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3 по ул. Северная Набережная</w:t>
            </w:r>
          </w:p>
        </w:tc>
      </w:tr>
      <w:tr w:rsidR="00F52BD0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B645AF" w:rsidRDefault="00F52BD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2C5A42" w:rsidRDefault="00D87D76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435F4E" w:rsidRDefault="00D87D76" w:rsidP="00912A96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="0039684E">
              <w:rPr>
                <w:rFonts w:ascii="Times New Roman" w:hAnsi="Times New Roman" w:cs="Times New Roman"/>
                <w:sz w:val="24"/>
                <w:szCs w:val="24"/>
              </w:rPr>
              <w:t>, ул. Спортивная (четная сторона)</w:t>
            </w:r>
          </w:p>
        </w:tc>
      </w:tr>
      <w:tr w:rsidR="00F52BD0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B645AF" w:rsidRDefault="00F52BD0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2C5A42" w:rsidRDefault="0039684E" w:rsidP="0025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435F4E" w:rsidRDefault="0039684E" w:rsidP="00912A96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Космонавта Владислава Волкова</w:t>
            </w:r>
          </w:p>
        </w:tc>
      </w:tr>
      <w:tr w:rsidR="002C5A42" w:rsidRPr="00B645AF" w:rsidTr="00255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C5A42" w:rsidRPr="00B645AF" w:rsidRDefault="002C5A42" w:rsidP="00255B85">
            <w:pPr>
              <w:pStyle w:val="ConsPlusNormal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C5A42" w:rsidRPr="002C5A42" w:rsidRDefault="002C5A42" w:rsidP="0057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у памятника С.М. Кирову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42" w:rsidRPr="002C5A42" w:rsidRDefault="002C5A42" w:rsidP="00982E73">
            <w:pPr>
              <w:tabs>
                <w:tab w:val="right" w:pos="3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обл., ЗАТО Первомайский</w:t>
            </w:r>
          </w:p>
        </w:tc>
      </w:tr>
    </w:tbl>
    <w:p w:rsidR="00D53D3A" w:rsidRDefault="00D53D3A" w:rsidP="00D53D3A">
      <w:pPr>
        <w:pStyle w:val="ConsPlusNormal"/>
        <w:tabs>
          <w:tab w:val="center" w:pos="7497"/>
        </w:tabs>
        <w:spacing w:after="720"/>
        <w:ind w:firstLine="0"/>
        <w:rPr>
          <w:sz w:val="24"/>
          <w:szCs w:val="24"/>
        </w:rPr>
      </w:pPr>
    </w:p>
    <w:p w:rsidR="00226BC2" w:rsidRDefault="00D2224A" w:rsidP="008D0E0D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53D3A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sectPr w:rsidR="00226BC2" w:rsidSect="00D31B9A">
      <w:headerReference w:type="default" r:id="rId8"/>
      <w:pgSz w:w="16838" w:h="11905" w:orient="landscape"/>
      <w:pgMar w:top="1134" w:right="964" w:bottom="907" w:left="851" w:header="0" w:footer="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7E2" w:rsidRDefault="001E17E2" w:rsidP="005F2534">
      <w:pPr>
        <w:spacing w:after="0" w:line="240" w:lineRule="auto"/>
      </w:pPr>
      <w:r>
        <w:separator/>
      </w:r>
    </w:p>
  </w:endnote>
  <w:endnote w:type="continuationSeparator" w:id="0">
    <w:p w:rsidR="001E17E2" w:rsidRDefault="001E17E2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7E2" w:rsidRDefault="001E17E2" w:rsidP="005F2534">
      <w:pPr>
        <w:spacing w:after="0" w:line="240" w:lineRule="auto"/>
      </w:pPr>
      <w:r>
        <w:separator/>
      </w:r>
    </w:p>
  </w:footnote>
  <w:footnote w:type="continuationSeparator" w:id="0">
    <w:p w:rsidR="001E17E2" w:rsidRDefault="001E17E2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8441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63DB1" w:rsidRDefault="00463DB1">
        <w:pPr>
          <w:pStyle w:val="a5"/>
        </w:pPr>
      </w:p>
      <w:p w:rsidR="00463DB1" w:rsidRPr="00463DB1" w:rsidRDefault="00463DB1">
        <w:pPr>
          <w:pStyle w:val="a5"/>
          <w:rPr>
            <w:rFonts w:ascii="Times New Roman" w:hAnsi="Times New Roman"/>
            <w:sz w:val="28"/>
            <w:szCs w:val="28"/>
          </w:rPr>
        </w:pPr>
        <w:r w:rsidRPr="00463DB1">
          <w:rPr>
            <w:rFonts w:ascii="Times New Roman" w:hAnsi="Times New Roman"/>
            <w:sz w:val="28"/>
            <w:szCs w:val="28"/>
          </w:rPr>
          <w:fldChar w:fldCharType="begin"/>
        </w:r>
        <w:r w:rsidRPr="00463DB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63DB1">
          <w:rPr>
            <w:rFonts w:ascii="Times New Roman" w:hAnsi="Times New Roman"/>
            <w:sz w:val="28"/>
            <w:szCs w:val="28"/>
          </w:rPr>
          <w:fldChar w:fldCharType="separate"/>
        </w:r>
        <w:r w:rsidR="008C5907">
          <w:rPr>
            <w:rFonts w:ascii="Times New Roman" w:hAnsi="Times New Roman"/>
            <w:noProof/>
            <w:sz w:val="28"/>
            <w:szCs w:val="28"/>
          </w:rPr>
          <w:t>13</w:t>
        </w:r>
        <w:r w:rsidRPr="00463DB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151D5" w:rsidRPr="00462FC3" w:rsidRDefault="00F151D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0"/>
    <w:rsid w:val="00032900"/>
    <w:rsid w:val="00035848"/>
    <w:rsid w:val="00037736"/>
    <w:rsid w:val="000426F8"/>
    <w:rsid w:val="00061D67"/>
    <w:rsid w:val="00070ECB"/>
    <w:rsid w:val="00096713"/>
    <w:rsid w:val="000A0F51"/>
    <w:rsid w:val="000A341D"/>
    <w:rsid w:val="000B3C42"/>
    <w:rsid w:val="000B691A"/>
    <w:rsid w:val="000D34A8"/>
    <w:rsid w:val="000D3844"/>
    <w:rsid w:val="000F30AE"/>
    <w:rsid w:val="00104598"/>
    <w:rsid w:val="001264A3"/>
    <w:rsid w:val="001341F4"/>
    <w:rsid w:val="001529F5"/>
    <w:rsid w:val="0018079C"/>
    <w:rsid w:val="0018788F"/>
    <w:rsid w:val="00195F73"/>
    <w:rsid w:val="001A517C"/>
    <w:rsid w:val="001E17E2"/>
    <w:rsid w:val="001F28AC"/>
    <w:rsid w:val="0020321B"/>
    <w:rsid w:val="0020659E"/>
    <w:rsid w:val="002111C2"/>
    <w:rsid w:val="002159B2"/>
    <w:rsid w:val="0022034E"/>
    <w:rsid w:val="00222197"/>
    <w:rsid w:val="00226BC2"/>
    <w:rsid w:val="00241261"/>
    <w:rsid w:val="00242481"/>
    <w:rsid w:val="00251AAE"/>
    <w:rsid w:val="00255B85"/>
    <w:rsid w:val="00262973"/>
    <w:rsid w:val="00263A1F"/>
    <w:rsid w:val="00271676"/>
    <w:rsid w:val="00272C87"/>
    <w:rsid w:val="00273895"/>
    <w:rsid w:val="00282EB0"/>
    <w:rsid w:val="00283683"/>
    <w:rsid w:val="00287B36"/>
    <w:rsid w:val="0029734A"/>
    <w:rsid w:val="002A13CA"/>
    <w:rsid w:val="002A6186"/>
    <w:rsid w:val="002B3E1E"/>
    <w:rsid w:val="002C5A42"/>
    <w:rsid w:val="002C5EFE"/>
    <w:rsid w:val="002D0ED3"/>
    <w:rsid w:val="002D2545"/>
    <w:rsid w:val="002E067C"/>
    <w:rsid w:val="002E2F62"/>
    <w:rsid w:val="002F0C01"/>
    <w:rsid w:val="002F47D9"/>
    <w:rsid w:val="002F4C5E"/>
    <w:rsid w:val="00307ABE"/>
    <w:rsid w:val="00307ADE"/>
    <w:rsid w:val="003221D1"/>
    <w:rsid w:val="00351147"/>
    <w:rsid w:val="003530B7"/>
    <w:rsid w:val="00354821"/>
    <w:rsid w:val="00373AE0"/>
    <w:rsid w:val="00377129"/>
    <w:rsid w:val="0037716F"/>
    <w:rsid w:val="00387604"/>
    <w:rsid w:val="003907F5"/>
    <w:rsid w:val="0039684E"/>
    <w:rsid w:val="003A2DF4"/>
    <w:rsid w:val="003A5E8E"/>
    <w:rsid w:val="003C6E4A"/>
    <w:rsid w:val="003D16C8"/>
    <w:rsid w:val="003D40C9"/>
    <w:rsid w:val="003E0D54"/>
    <w:rsid w:val="003E1104"/>
    <w:rsid w:val="003F29A4"/>
    <w:rsid w:val="003F7818"/>
    <w:rsid w:val="004165A9"/>
    <w:rsid w:val="0042512E"/>
    <w:rsid w:val="00425A45"/>
    <w:rsid w:val="0043491A"/>
    <w:rsid w:val="004358E1"/>
    <w:rsid w:val="00435F4E"/>
    <w:rsid w:val="00437C0C"/>
    <w:rsid w:val="004413C6"/>
    <w:rsid w:val="004429F9"/>
    <w:rsid w:val="004537E0"/>
    <w:rsid w:val="00462FC3"/>
    <w:rsid w:val="00463DB1"/>
    <w:rsid w:val="00474B52"/>
    <w:rsid w:val="00476A16"/>
    <w:rsid w:val="0048345A"/>
    <w:rsid w:val="00490839"/>
    <w:rsid w:val="004940A0"/>
    <w:rsid w:val="004D23F8"/>
    <w:rsid w:val="004D2FA0"/>
    <w:rsid w:val="004D5858"/>
    <w:rsid w:val="004D75A2"/>
    <w:rsid w:val="004F03B7"/>
    <w:rsid w:val="004F1B97"/>
    <w:rsid w:val="005014DD"/>
    <w:rsid w:val="00511506"/>
    <w:rsid w:val="00522FAA"/>
    <w:rsid w:val="00523A49"/>
    <w:rsid w:val="00536F42"/>
    <w:rsid w:val="00550DE5"/>
    <w:rsid w:val="00552D0A"/>
    <w:rsid w:val="00557457"/>
    <w:rsid w:val="005714E2"/>
    <w:rsid w:val="00572A5D"/>
    <w:rsid w:val="00574AFE"/>
    <w:rsid w:val="0059624C"/>
    <w:rsid w:val="005E3CD9"/>
    <w:rsid w:val="005E4DF3"/>
    <w:rsid w:val="005E516C"/>
    <w:rsid w:val="005F2534"/>
    <w:rsid w:val="00605FD9"/>
    <w:rsid w:val="00606B6E"/>
    <w:rsid w:val="00634A47"/>
    <w:rsid w:val="00664C72"/>
    <w:rsid w:val="006670FA"/>
    <w:rsid w:val="00682E4D"/>
    <w:rsid w:val="00686942"/>
    <w:rsid w:val="006A05BA"/>
    <w:rsid w:val="006A08C5"/>
    <w:rsid w:val="006A0B4D"/>
    <w:rsid w:val="006A24F9"/>
    <w:rsid w:val="006A7FF9"/>
    <w:rsid w:val="006D2C1D"/>
    <w:rsid w:val="006D6FC2"/>
    <w:rsid w:val="006E0907"/>
    <w:rsid w:val="006E1D07"/>
    <w:rsid w:val="006F2486"/>
    <w:rsid w:val="00701161"/>
    <w:rsid w:val="00707D74"/>
    <w:rsid w:val="00716398"/>
    <w:rsid w:val="00724475"/>
    <w:rsid w:val="00726E30"/>
    <w:rsid w:val="007319F5"/>
    <w:rsid w:val="00735DF8"/>
    <w:rsid w:val="0075244A"/>
    <w:rsid w:val="00754B8B"/>
    <w:rsid w:val="0076139A"/>
    <w:rsid w:val="0076684E"/>
    <w:rsid w:val="0076753A"/>
    <w:rsid w:val="007752E3"/>
    <w:rsid w:val="00782696"/>
    <w:rsid w:val="007A0417"/>
    <w:rsid w:val="007B688B"/>
    <w:rsid w:val="007F2E79"/>
    <w:rsid w:val="007F4382"/>
    <w:rsid w:val="00803E0C"/>
    <w:rsid w:val="008321F7"/>
    <w:rsid w:val="008471C6"/>
    <w:rsid w:val="00863D73"/>
    <w:rsid w:val="00877FE7"/>
    <w:rsid w:val="008923E2"/>
    <w:rsid w:val="00892D74"/>
    <w:rsid w:val="00897814"/>
    <w:rsid w:val="008A28C2"/>
    <w:rsid w:val="008A367C"/>
    <w:rsid w:val="008A7C83"/>
    <w:rsid w:val="008B46D8"/>
    <w:rsid w:val="008C1FE2"/>
    <w:rsid w:val="008C2D61"/>
    <w:rsid w:val="008C3DF6"/>
    <w:rsid w:val="008C5907"/>
    <w:rsid w:val="008C5FE9"/>
    <w:rsid w:val="008D0E0D"/>
    <w:rsid w:val="00900A91"/>
    <w:rsid w:val="0090314F"/>
    <w:rsid w:val="00905ED1"/>
    <w:rsid w:val="00905F63"/>
    <w:rsid w:val="00912A96"/>
    <w:rsid w:val="00913CBB"/>
    <w:rsid w:val="0092604D"/>
    <w:rsid w:val="00927D12"/>
    <w:rsid w:val="009505A2"/>
    <w:rsid w:val="00963C49"/>
    <w:rsid w:val="00965515"/>
    <w:rsid w:val="009677F4"/>
    <w:rsid w:val="00972678"/>
    <w:rsid w:val="00980486"/>
    <w:rsid w:val="00980C9E"/>
    <w:rsid w:val="00983F58"/>
    <w:rsid w:val="009A2F6D"/>
    <w:rsid w:val="009A47B1"/>
    <w:rsid w:val="009B1002"/>
    <w:rsid w:val="009D70E8"/>
    <w:rsid w:val="009E1174"/>
    <w:rsid w:val="009E61CB"/>
    <w:rsid w:val="009F13D6"/>
    <w:rsid w:val="009F5022"/>
    <w:rsid w:val="009F6E24"/>
    <w:rsid w:val="00A0189A"/>
    <w:rsid w:val="00A07A66"/>
    <w:rsid w:val="00A07C29"/>
    <w:rsid w:val="00A13CFC"/>
    <w:rsid w:val="00A17618"/>
    <w:rsid w:val="00A264F4"/>
    <w:rsid w:val="00A44E1C"/>
    <w:rsid w:val="00A51C5D"/>
    <w:rsid w:val="00A525D6"/>
    <w:rsid w:val="00A53E20"/>
    <w:rsid w:val="00A81F41"/>
    <w:rsid w:val="00A90B96"/>
    <w:rsid w:val="00A911C1"/>
    <w:rsid w:val="00AA412A"/>
    <w:rsid w:val="00AB0251"/>
    <w:rsid w:val="00AB349B"/>
    <w:rsid w:val="00AB4753"/>
    <w:rsid w:val="00AB63B1"/>
    <w:rsid w:val="00AC2231"/>
    <w:rsid w:val="00AC2B72"/>
    <w:rsid w:val="00AE19D8"/>
    <w:rsid w:val="00AE555D"/>
    <w:rsid w:val="00AE5CCA"/>
    <w:rsid w:val="00AF228A"/>
    <w:rsid w:val="00AF2DBE"/>
    <w:rsid w:val="00B07735"/>
    <w:rsid w:val="00B07BBE"/>
    <w:rsid w:val="00B36219"/>
    <w:rsid w:val="00B40735"/>
    <w:rsid w:val="00B41CBD"/>
    <w:rsid w:val="00B42C48"/>
    <w:rsid w:val="00B43DA3"/>
    <w:rsid w:val="00B43FA1"/>
    <w:rsid w:val="00B503E8"/>
    <w:rsid w:val="00B51B2A"/>
    <w:rsid w:val="00B53BC4"/>
    <w:rsid w:val="00B56720"/>
    <w:rsid w:val="00B60EB8"/>
    <w:rsid w:val="00B645AF"/>
    <w:rsid w:val="00B672EF"/>
    <w:rsid w:val="00B731BB"/>
    <w:rsid w:val="00B73E60"/>
    <w:rsid w:val="00B7430B"/>
    <w:rsid w:val="00B83FC5"/>
    <w:rsid w:val="00B93159"/>
    <w:rsid w:val="00BB28E9"/>
    <w:rsid w:val="00BB3AF1"/>
    <w:rsid w:val="00BB75D6"/>
    <w:rsid w:val="00BD37AE"/>
    <w:rsid w:val="00BD3BEF"/>
    <w:rsid w:val="00BE05C4"/>
    <w:rsid w:val="00BE4493"/>
    <w:rsid w:val="00BF034C"/>
    <w:rsid w:val="00BF15B0"/>
    <w:rsid w:val="00BF1D8E"/>
    <w:rsid w:val="00BF516A"/>
    <w:rsid w:val="00BF5C96"/>
    <w:rsid w:val="00BF5E1D"/>
    <w:rsid w:val="00C01EA5"/>
    <w:rsid w:val="00C03758"/>
    <w:rsid w:val="00C05A0F"/>
    <w:rsid w:val="00C111D8"/>
    <w:rsid w:val="00C14AE8"/>
    <w:rsid w:val="00C22E2F"/>
    <w:rsid w:val="00C23E54"/>
    <w:rsid w:val="00C2474E"/>
    <w:rsid w:val="00C312A8"/>
    <w:rsid w:val="00C34C20"/>
    <w:rsid w:val="00C50E8C"/>
    <w:rsid w:val="00C51A63"/>
    <w:rsid w:val="00C57FB6"/>
    <w:rsid w:val="00C63FDE"/>
    <w:rsid w:val="00C671C5"/>
    <w:rsid w:val="00C702E3"/>
    <w:rsid w:val="00C72429"/>
    <w:rsid w:val="00C83317"/>
    <w:rsid w:val="00C84FD9"/>
    <w:rsid w:val="00C9794C"/>
    <w:rsid w:val="00CA6C0F"/>
    <w:rsid w:val="00CC1179"/>
    <w:rsid w:val="00CF28A8"/>
    <w:rsid w:val="00D02F3D"/>
    <w:rsid w:val="00D05132"/>
    <w:rsid w:val="00D13190"/>
    <w:rsid w:val="00D162EB"/>
    <w:rsid w:val="00D2224A"/>
    <w:rsid w:val="00D23A12"/>
    <w:rsid w:val="00D3094C"/>
    <w:rsid w:val="00D31B9A"/>
    <w:rsid w:val="00D3719C"/>
    <w:rsid w:val="00D409E8"/>
    <w:rsid w:val="00D43B09"/>
    <w:rsid w:val="00D45EE8"/>
    <w:rsid w:val="00D53D3A"/>
    <w:rsid w:val="00D74B93"/>
    <w:rsid w:val="00D87D76"/>
    <w:rsid w:val="00D92CFA"/>
    <w:rsid w:val="00D93F9A"/>
    <w:rsid w:val="00D977C7"/>
    <w:rsid w:val="00DB7834"/>
    <w:rsid w:val="00DB7D7B"/>
    <w:rsid w:val="00DD026C"/>
    <w:rsid w:val="00DD1F97"/>
    <w:rsid w:val="00DD7B1D"/>
    <w:rsid w:val="00DE29DE"/>
    <w:rsid w:val="00DE76CF"/>
    <w:rsid w:val="00DE7AD1"/>
    <w:rsid w:val="00DF5F19"/>
    <w:rsid w:val="00E024C0"/>
    <w:rsid w:val="00E10A8C"/>
    <w:rsid w:val="00E16A06"/>
    <w:rsid w:val="00E20A07"/>
    <w:rsid w:val="00E6369F"/>
    <w:rsid w:val="00E903F7"/>
    <w:rsid w:val="00E93E0D"/>
    <w:rsid w:val="00E978FE"/>
    <w:rsid w:val="00EA343B"/>
    <w:rsid w:val="00EA4BCA"/>
    <w:rsid w:val="00EA7D05"/>
    <w:rsid w:val="00EB0385"/>
    <w:rsid w:val="00EB0825"/>
    <w:rsid w:val="00ED192D"/>
    <w:rsid w:val="00EF1409"/>
    <w:rsid w:val="00EF6702"/>
    <w:rsid w:val="00F00A9D"/>
    <w:rsid w:val="00F01748"/>
    <w:rsid w:val="00F07437"/>
    <w:rsid w:val="00F13D68"/>
    <w:rsid w:val="00F151D5"/>
    <w:rsid w:val="00F15E12"/>
    <w:rsid w:val="00F226B9"/>
    <w:rsid w:val="00F27AD1"/>
    <w:rsid w:val="00F369AE"/>
    <w:rsid w:val="00F42B01"/>
    <w:rsid w:val="00F4370D"/>
    <w:rsid w:val="00F45467"/>
    <w:rsid w:val="00F47E76"/>
    <w:rsid w:val="00F52BD0"/>
    <w:rsid w:val="00F5442B"/>
    <w:rsid w:val="00F6126E"/>
    <w:rsid w:val="00F750C0"/>
    <w:rsid w:val="00F970C3"/>
    <w:rsid w:val="00FA6117"/>
    <w:rsid w:val="00FB351E"/>
    <w:rsid w:val="00FC1ED9"/>
    <w:rsid w:val="00FC5B28"/>
    <w:rsid w:val="00FD235E"/>
    <w:rsid w:val="00FE5B54"/>
    <w:rsid w:val="00FE7280"/>
    <w:rsid w:val="00FF616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A4900"/>
  <w15:docId w15:val="{EAE38194-2B66-4882-885B-E1B2EB72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3EC6-321D-4436-8733-DF8BD8D2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21</cp:revision>
  <cp:lastPrinted>2025-04-29T15:59:00Z</cp:lastPrinted>
  <dcterms:created xsi:type="dcterms:W3CDTF">2025-04-09T10:54:00Z</dcterms:created>
  <dcterms:modified xsi:type="dcterms:W3CDTF">2025-05-05T10:54:00Z</dcterms:modified>
</cp:coreProperties>
</file>